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Acme United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Capital Management Corporation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371,986.30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375,161.30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375,161.30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Acme United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Walls Drive, Suite 201, Fairfield, CT 06824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Pamela C. Simms, Compliance Officer The Capital Management Corporation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4101 Cox Road, Suite 110 Glen Allen, VA 23060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Virginia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375,161.30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371,986.30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375,161.30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The Capital Management Corporation</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Pamela Simms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3762</Characters>
  <CharactersWithSpaces>4480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